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1C56F3">
        <w:rPr>
          <w:b/>
          <w:sz w:val="20"/>
        </w:rPr>
        <w:t>6</w:t>
      </w:r>
      <w:r w:rsidR="00A5673B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6B7803">
        <w:rPr>
          <w:sz w:val="16"/>
          <w:szCs w:val="16"/>
        </w:rPr>
        <w:t>______</w:t>
      </w:r>
      <w:r w:rsidRPr="006B0529">
        <w:rPr>
          <w:sz w:val="16"/>
          <w:szCs w:val="16"/>
        </w:rPr>
        <w:t xml:space="preserve">» </w:t>
      </w:r>
      <w:r w:rsidR="006B7803">
        <w:rPr>
          <w:sz w:val="16"/>
          <w:szCs w:val="16"/>
        </w:rPr>
        <w:t xml:space="preserve"> _______________________ </w:t>
      </w:r>
      <w:r w:rsidRPr="006B0529">
        <w:rPr>
          <w:sz w:val="16"/>
          <w:szCs w:val="16"/>
        </w:rPr>
        <w:t>202</w:t>
      </w:r>
      <w:r w:rsidR="001C56F3">
        <w:rPr>
          <w:sz w:val="16"/>
          <w:szCs w:val="16"/>
        </w:rPr>
        <w:t>6</w:t>
      </w:r>
      <w:r w:rsidR="00635570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«Нижневартовский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1B266E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действующего на основании Приказа №2</w:t>
      </w:r>
      <w:r w:rsidR="00A83825">
        <w:rPr>
          <w:rFonts w:eastAsia="Times New Roman"/>
          <w:sz w:val="20"/>
          <w:lang w:eastAsia="ru-RU"/>
        </w:rPr>
        <w:t>65</w:t>
      </w:r>
      <w:r w:rsidR="001B266E">
        <w:rPr>
          <w:rFonts w:eastAsia="Times New Roman"/>
          <w:sz w:val="20"/>
          <w:lang w:eastAsia="ru-RU"/>
        </w:rPr>
        <w:t>-О от 2</w:t>
      </w:r>
      <w:r w:rsidR="00A83825">
        <w:rPr>
          <w:rFonts w:eastAsia="Times New Roman"/>
          <w:sz w:val="20"/>
          <w:lang w:eastAsia="ru-RU"/>
        </w:rPr>
        <w:t>4</w:t>
      </w:r>
      <w:r w:rsidR="001B266E">
        <w:rPr>
          <w:rFonts w:eastAsia="Times New Roman"/>
          <w:sz w:val="20"/>
          <w:lang w:eastAsia="ru-RU"/>
        </w:rPr>
        <w:t>.12.202</w:t>
      </w:r>
      <w:r w:rsidR="00A83825">
        <w:rPr>
          <w:rFonts w:eastAsia="Times New Roman"/>
          <w:sz w:val="20"/>
          <w:lang w:eastAsia="ru-RU"/>
        </w:rPr>
        <w:t>4</w:t>
      </w:r>
      <w:r w:rsidR="001B266E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67124B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67124B">
        <w:rPr>
          <w:sz w:val="20"/>
        </w:rPr>
        <w:t xml:space="preserve"> «</w:t>
      </w:r>
      <w:r w:rsidR="00337029" w:rsidRPr="0067124B">
        <w:rPr>
          <w:sz w:val="20"/>
          <w:u w:val="single"/>
        </w:rPr>
        <w:t>Обучение плаванию</w:t>
      </w:r>
      <w:r w:rsidR="0067124B" w:rsidRPr="0067124B">
        <w:rPr>
          <w:sz w:val="20"/>
          <w:u w:val="single"/>
        </w:rPr>
        <w:t xml:space="preserve">» </w:t>
      </w:r>
      <w:r w:rsidR="00337029" w:rsidRPr="0067124B">
        <w:rPr>
          <w:sz w:val="20"/>
          <w:u w:val="single"/>
        </w:rPr>
        <w:t xml:space="preserve"> (физкультурно-оздоровительная направленность)- </w:t>
      </w:r>
      <w:r w:rsidR="006B7803" w:rsidRPr="0067124B">
        <w:rPr>
          <w:sz w:val="20"/>
          <w:u w:val="single"/>
        </w:rPr>
        <w:t xml:space="preserve">32 </w:t>
      </w:r>
      <w:proofErr w:type="spellStart"/>
      <w:r w:rsidR="00337029" w:rsidRPr="0067124B">
        <w:rPr>
          <w:sz w:val="20"/>
          <w:u w:val="single"/>
        </w:rPr>
        <w:t>ак.ч</w:t>
      </w:r>
      <w:proofErr w:type="spellEnd"/>
      <w:r w:rsidR="00337029" w:rsidRPr="0067124B">
        <w:rPr>
          <w:sz w:val="20"/>
          <w:u w:val="single"/>
        </w:rPr>
        <w:t>.</w:t>
      </w:r>
    </w:p>
    <w:p w:rsidR="00A737A5" w:rsidRPr="0067124B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67124B">
        <w:rPr>
          <w:sz w:val="20"/>
        </w:rPr>
        <w:t>1.2. Форма обучения</w:t>
      </w:r>
      <w:proofErr w:type="gramStart"/>
      <w:r w:rsidRPr="0067124B">
        <w:rPr>
          <w:sz w:val="20"/>
        </w:rPr>
        <w:t>:</w:t>
      </w:r>
      <w:r w:rsidR="00337029" w:rsidRPr="0067124B">
        <w:rPr>
          <w:sz w:val="20"/>
          <w:u w:val="single"/>
        </w:rPr>
        <w:t>о</w:t>
      </w:r>
      <w:proofErr w:type="gramEnd"/>
      <w:r w:rsidR="00337029" w:rsidRPr="0067124B">
        <w:rPr>
          <w:sz w:val="20"/>
          <w:u w:val="single"/>
        </w:rPr>
        <w:t>чная</w:t>
      </w:r>
    </w:p>
    <w:p w:rsidR="00EF4813" w:rsidRPr="0067124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67124B">
        <w:rPr>
          <w:sz w:val="20"/>
        </w:rPr>
        <w:t>1.</w:t>
      </w:r>
      <w:r w:rsidR="00A33CF6" w:rsidRPr="0067124B">
        <w:rPr>
          <w:sz w:val="20"/>
        </w:rPr>
        <w:t>3</w:t>
      </w:r>
      <w:r w:rsidRPr="0067124B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6B7803" w:rsidRPr="0067124B">
        <w:rPr>
          <w:sz w:val="20"/>
        </w:rPr>
        <w:t xml:space="preserve">4 </w:t>
      </w:r>
      <w:r w:rsidR="00337029" w:rsidRPr="0067124B">
        <w:rPr>
          <w:sz w:val="20"/>
          <w:u w:val="single"/>
        </w:rPr>
        <w:t>месяц</w:t>
      </w:r>
      <w:r w:rsidR="006B7803" w:rsidRPr="0067124B">
        <w:rPr>
          <w:sz w:val="20"/>
          <w:u w:val="single"/>
        </w:rPr>
        <w:t>а</w:t>
      </w:r>
      <w:r w:rsidRPr="0067124B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</w:t>
      </w:r>
      <w:r w:rsidRPr="00901C06">
        <w:rPr>
          <w:sz w:val="20"/>
        </w:rPr>
        <w:lastRenderedPageBreak/>
        <w:t xml:space="preserve">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>. Полная стоимость платных образовательных услуг за весь период о</w:t>
      </w:r>
      <w:r w:rsidR="006B7803">
        <w:rPr>
          <w:color w:val="000000" w:themeColor="text1"/>
          <w:sz w:val="20"/>
        </w:rPr>
        <w:t>бучения Обучающегося составляет 16</w:t>
      </w:r>
      <w:r w:rsidR="001763E7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6B7803">
        <w:rPr>
          <w:color w:val="000000" w:themeColor="text1"/>
          <w:sz w:val="20"/>
        </w:rPr>
        <w:t>шестнадцать тысяч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6B7803">
        <w:rPr>
          <w:color w:val="000000" w:themeColor="text1"/>
          <w:sz w:val="20"/>
        </w:rPr>
        <w:t>4</w:t>
      </w:r>
      <w:r w:rsidR="001763E7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6B7803">
        <w:rPr>
          <w:color w:val="000000" w:themeColor="text1"/>
          <w:sz w:val="20"/>
        </w:rPr>
        <w:t>четыре тысячи</w:t>
      </w:r>
      <w:r w:rsidR="00F70361" w:rsidRPr="0086457B">
        <w:rPr>
          <w:color w:val="000000" w:themeColor="text1"/>
          <w:sz w:val="20"/>
        </w:rPr>
        <w:t>)</w:t>
      </w:r>
      <w:r w:rsidR="006B7803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1763E7">
        <w:rPr>
          <w:color w:val="000000" w:themeColor="text1"/>
          <w:sz w:val="20"/>
        </w:rPr>
        <w:t>5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1763E7">
        <w:rPr>
          <w:color w:val="000000" w:themeColor="text1"/>
          <w:sz w:val="20"/>
        </w:rPr>
        <w:t>пятьсот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6B7803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6B7803">
        <w:rPr>
          <w:b/>
          <w:bCs/>
          <w:i/>
          <w:iCs/>
          <w:color w:val="000000" w:themeColor="text1"/>
          <w:sz w:val="20"/>
        </w:rPr>
        <w:t>35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6B7803">
        <w:rPr>
          <w:b/>
          <w:bCs/>
          <w:i/>
          <w:iCs/>
          <w:color w:val="000000" w:themeColor="text1"/>
          <w:sz w:val="20"/>
        </w:rPr>
        <w:t>три тысячи пятьсот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635570">
        <w:rPr>
          <w:color w:val="000000"/>
          <w:sz w:val="20"/>
          <w:szCs w:val="20"/>
        </w:rPr>
        <w:t xml:space="preserve"> 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6B7803">
        <w:rPr>
          <w:sz w:val="20"/>
        </w:rPr>
        <w:t>0</w:t>
      </w:r>
      <w:r w:rsidR="000A25A3" w:rsidRPr="0086457B">
        <w:rPr>
          <w:sz w:val="20"/>
        </w:rPr>
        <w:t xml:space="preserve">1 </w:t>
      </w:r>
      <w:r w:rsidR="006B7803">
        <w:rPr>
          <w:sz w:val="20"/>
        </w:rPr>
        <w:t>ма</w:t>
      </w:r>
      <w:r w:rsidR="000A25A3" w:rsidRPr="0086457B">
        <w:rPr>
          <w:sz w:val="20"/>
        </w:rPr>
        <w:t>я 202</w:t>
      </w:r>
      <w:r w:rsidR="001C56F3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4D72C8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A83825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«Нижневартовский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 xml:space="preserve">Р/с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Кор/счет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1B266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проректор,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1B266E">
              <w:rPr>
                <w:b/>
                <w:bCs/>
                <w:sz w:val="20"/>
              </w:rPr>
              <w:t>Б.Н.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>и когда выдан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A83825">
              <w:rPr>
                <w:sz w:val="16"/>
                <w:szCs w:val="16"/>
              </w:rPr>
              <w:t xml:space="preserve">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r w:rsidR="006D39A9">
              <w:rPr>
                <w:sz w:val="20"/>
              </w:rPr>
              <w:t>выдан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A83825">
              <w:rPr>
                <w:sz w:val="16"/>
                <w:szCs w:val="16"/>
              </w:rPr>
              <w:t xml:space="preserve">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67124B" w:rsidRDefault="0067124B" w:rsidP="006B0529">
      <w:pPr>
        <w:spacing w:line="240" w:lineRule="atLeast"/>
        <w:ind w:firstLine="0"/>
        <w:jc w:val="left"/>
        <w:rPr>
          <w:caps/>
          <w:sz w:val="20"/>
        </w:rPr>
      </w:pPr>
      <w:r w:rsidRPr="0067124B">
        <w:rPr>
          <w:sz w:val="20"/>
        </w:rPr>
        <w:t>Начальник</w:t>
      </w:r>
      <w:r w:rsidR="00A5673B" w:rsidRPr="0067124B">
        <w:rPr>
          <w:sz w:val="20"/>
        </w:rPr>
        <w:t xml:space="preserve"> УР</w:t>
      </w:r>
      <w:bookmarkStart w:id="2" w:name="_GoBack"/>
      <w:bookmarkEnd w:id="2"/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67124B">
        <w:rPr>
          <w:sz w:val="20"/>
        </w:rPr>
        <w:t>ФГБОУ ВО «НВГУ»</w:t>
      </w:r>
      <w:r w:rsidRPr="0067124B">
        <w:rPr>
          <w:sz w:val="20"/>
        </w:rPr>
        <w:tab/>
        <w:t>________________</w:t>
      </w:r>
      <w:r w:rsidRPr="0067124B">
        <w:rPr>
          <w:sz w:val="20"/>
        </w:rPr>
        <w:tab/>
      </w:r>
      <w:r w:rsidR="0067124B" w:rsidRPr="0067124B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A25A3"/>
    <w:rsid w:val="000C298D"/>
    <w:rsid w:val="000E25A3"/>
    <w:rsid w:val="000E7A33"/>
    <w:rsid w:val="00133115"/>
    <w:rsid w:val="001763E7"/>
    <w:rsid w:val="001830F1"/>
    <w:rsid w:val="001847F9"/>
    <w:rsid w:val="0019261C"/>
    <w:rsid w:val="001A689B"/>
    <w:rsid w:val="001B266E"/>
    <w:rsid w:val="001C56F3"/>
    <w:rsid w:val="001C678E"/>
    <w:rsid w:val="001D31A1"/>
    <w:rsid w:val="001D5922"/>
    <w:rsid w:val="00204093"/>
    <w:rsid w:val="002A607C"/>
    <w:rsid w:val="002B1706"/>
    <w:rsid w:val="00304C66"/>
    <w:rsid w:val="0030696C"/>
    <w:rsid w:val="00307F3B"/>
    <w:rsid w:val="00315A92"/>
    <w:rsid w:val="00337029"/>
    <w:rsid w:val="003872A7"/>
    <w:rsid w:val="003A7A85"/>
    <w:rsid w:val="003C2EB9"/>
    <w:rsid w:val="00420E81"/>
    <w:rsid w:val="00437188"/>
    <w:rsid w:val="0046342E"/>
    <w:rsid w:val="004719C0"/>
    <w:rsid w:val="00475760"/>
    <w:rsid w:val="004D72C8"/>
    <w:rsid w:val="00526171"/>
    <w:rsid w:val="00526BC8"/>
    <w:rsid w:val="005679FB"/>
    <w:rsid w:val="005829EB"/>
    <w:rsid w:val="00584C99"/>
    <w:rsid w:val="005C0F85"/>
    <w:rsid w:val="00602310"/>
    <w:rsid w:val="006055F2"/>
    <w:rsid w:val="00620FE7"/>
    <w:rsid w:val="006218D8"/>
    <w:rsid w:val="00634954"/>
    <w:rsid w:val="00635570"/>
    <w:rsid w:val="006455AB"/>
    <w:rsid w:val="00645C58"/>
    <w:rsid w:val="0067124B"/>
    <w:rsid w:val="006B0529"/>
    <w:rsid w:val="006B7803"/>
    <w:rsid w:val="006C6F17"/>
    <w:rsid w:val="006D39A9"/>
    <w:rsid w:val="006F6F48"/>
    <w:rsid w:val="007712DE"/>
    <w:rsid w:val="0078167C"/>
    <w:rsid w:val="007A611E"/>
    <w:rsid w:val="007B610C"/>
    <w:rsid w:val="007F7E0F"/>
    <w:rsid w:val="008203E0"/>
    <w:rsid w:val="00861669"/>
    <w:rsid w:val="0086457B"/>
    <w:rsid w:val="008E563C"/>
    <w:rsid w:val="00901C06"/>
    <w:rsid w:val="00924CC1"/>
    <w:rsid w:val="00953DF1"/>
    <w:rsid w:val="00955ED7"/>
    <w:rsid w:val="00986518"/>
    <w:rsid w:val="00A2361B"/>
    <w:rsid w:val="00A33A1F"/>
    <w:rsid w:val="00A33CF6"/>
    <w:rsid w:val="00A5673B"/>
    <w:rsid w:val="00A64366"/>
    <w:rsid w:val="00A7278C"/>
    <w:rsid w:val="00A737A5"/>
    <w:rsid w:val="00A83825"/>
    <w:rsid w:val="00AF4F5F"/>
    <w:rsid w:val="00AF4FB1"/>
    <w:rsid w:val="00B27435"/>
    <w:rsid w:val="00B5549A"/>
    <w:rsid w:val="00BD4229"/>
    <w:rsid w:val="00C000FA"/>
    <w:rsid w:val="00C04E3C"/>
    <w:rsid w:val="00C117A3"/>
    <w:rsid w:val="00C26ADE"/>
    <w:rsid w:val="00C556DF"/>
    <w:rsid w:val="00C629C4"/>
    <w:rsid w:val="00C74AF6"/>
    <w:rsid w:val="00C932E7"/>
    <w:rsid w:val="00CC2B68"/>
    <w:rsid w:val="00CC7F53"/>
    <w:rsid w:val="00CF335D"/>
    <w:rsid w:val="00D22197"/>
    <w:rsid w:val="00D25331"/>
    <w:rsid w:val="00D5414A"/>
    <w:rsid w:val="00D72791"/>
    <w:rsid w:val="00E37D05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EF7DB1"/>
    <w:rsid w:val="00F113DA"/>
    <w:rsid w:val="00F25BFB"/>
    <w:rsid w:val="00F30B1A"/>
    <w:rsid w:val="00F5037F"/>
    <w:rsid w:val="00F510BF"/>
    <w:rsid w:val="00F579E1"/>
    <w:rsid w:val="00F610BD"/>
    <w:rsid w:val="00F64D65"/>
    <w:rsid w:val="00F70361"/>
    <w:rsid w:val="00FB6FD3"/>
    <w:rsid w:val="00FC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26</cp:revision>
  <cp:lastPrinted>2025-10-13T06:03:00Z</cp:lastPrinted>
  <dcterms:created xsi:type="dcterms:W3CDTF">2022-11-05T05:11:00Z</dcterms:created>
  <dcterms:modified xsi:type="dcterms:W3CDTF">2025-12-29T05:01:00Z</dcterms:modified>
</cp:coreProperties>
</file>